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5A" w:rsidRPr="00E30F5A" w:rsidRDefault="00584951" w:rsidP="00E30F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E30F5A" w:rsidRPr="00E30F5A">
        <w:rPr>
          <w:rFonts w:ascii="Arial" w:hAnsi="Arial" w:cs="Arial"/>
          <w:sz w:val="28"/>
          <w:szCs w:val="28"/>
        </w:rPr>
        <w:t>адачи со проценти</w:t>
      </w:r>
    </w:p>
    <w:p w:rsidR="00E30F5A" w:rsidRDefault="00E30F5A"/>
    <w:p w:rsidR="00E30F5A" w:rsidRPr="00E30F5A" w:rsidRDefault="00E30F5A">
      <w:pPr>
        <w:rPr>
          <w:lang w:val="en-US"/>
        </w:rPr>
      </w:pPr>
      <w:r>
        <w:t xml:space="preserve">Погледнете </w:t>
      </w:r>
      <w:r w:rsidR="00584951">
        <w:t xml:space="preserve">го  следниот </w:t>
      </w:r>
      <w:r>
        <w:t xml:space="preserve"> линк</w:t>
      </w:r>
      <w:r>
        <w:rPr>
          <w:lang w:val="en-US"/>
        </w:rPr>
        <w:t>:</w:t>
      </w:r>
    </w:p>
    <w:p w:rsidR="00304D87" w:rsidRDefault="00584951">
      <w:pPr>
        <w:rPr>
          <w:rStyle w:val="Hyperlink"/>
        </w:rPr>
      </w:pPr>
      <w:hyperlink r:id="rId5" w:history="1">
        <w:r w:rsidR="00175D6C" w:rsidRPr="00175D6C">
          <w:rPr>
            <w:rStyle w:val="Hyperlink"/>
          </w:rPr>
          <w:t>https://www.youtube.com/watch?v=BAVILAfjrYI&amp;list=UUg3-nH0v4D0CR6kH4M6bodA&amp;fbclid=IwAR12MuOjPT8QNOePwbHHoUzcz-DX4o14C4coDTGT7KIXMOjuXaCq4_JuGWo</w:t>
        </w:r>
      </w:hyperlink>
    </w:p>
    <w:p w:rsidR="00E30F5A" w:rsidRDefault="00E30F5A">
      <w:r>
        <w:t>Решете</w:t>
      </w:r>
      <w:r>
        <w:rPr>
          <w:lang w:val="en-US"/>
        </w:rPr>
        <w:t xml:space="preserve"> </w:t>
      </w:r>
      <w:r w:rsidR="00584951">
        <w:t>ги  1 задача под  а,б,в,г  и 2 од учебникот на страна 131</w:t>
      </w:r>
      <w:bookmarkStart w:id="0" w:name="_GoBack"/>
      <w:bookmarkEnd w:id="0"/>
    </w:p>
    <w:sectPr w:rsidR="00E30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6C"/>
    <w:rsid w:val="00175D6C"/>
    <w:rsid w:val="00304D87"/>
    <w:rsid w:val="00584951"/>
    <w:rsid w:val="00E3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AVILAfjrYI&amp;list=UUg3-nH0v4D0CR6kH4M6bodA&amp;fbclid=IwAR12MuOjPT8QNOePwbHHoUzcz-DX4o14C4coDTGT7KIXMOjuXaCq4_JuG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3</cp:revision>
  <dcterms:created xsi:type="dcterms:W3CDTF">2020-04-06T14:01:00Z</dcterms:created>
  <dcterms:modified xsi:type="dcterms:W3CDTF">2020-04-09T12:15:00Z</dcterms:modified>
</cp:coreProperties>
</file>